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853A" w14:textId="77777777" w:rsidR="005B129E" w:rsidRDefault="00F31422">
      <w:r>
        <w:rPr>
          <w:noProof/>
          <w:lang w:eastAsia="en-GB"/>
        </w:rPr>
        <w:drawing>
          <wp:inline distT="0" distB="0" distL="0" distR="0" wp14:anchorId="6A098557" wp14:editId="6A098558">
            <wp:extent cx="5524500" cy="1351506"/>
            <wp:effectExtent l="0" t="0" r="0" b="1270"/>
            <wp:docPr id="2" name="Picture 2" descr="Z:\01. Council\Logos\jpg Crests\Felixstowe-Crest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 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39" cy="13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9853B" w14:textId="77777777" w:rsidR="005B129E" w:rsidRPr="001311DB" w:rsidRDefault="005B129E" w:rsidP="005B129E">
      <w:pPr>
        <w:jc w:val="center"/>
        <w:rPr>
          <w:b/>
          <w:sz w:val="28"/>
          <w:szCs w:val="28"/>
        </w:rPr>
      </w:pPr>
      <w:r w:rsidRPr="001311DB">
        <w:rPr>
          <w:b/>
          <w:sz w:val="28"/>
          <w:szCs w:val="28"/>
        </w:rPr>
        <w:t>FELIXSTOWE TOWN COUNCIL</w:t>
      </w:r>
    </w:p>
    <w:p w14:paraId="6A09853C" w14:textId="77777777" w:rsidR="005B129E" w:rsidRPr="005B129E" w:rsidRDefault="00E67391" w:rsidP="005B1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PURCHASE OF </w:t>
      </w:r>
      <w:r w:rsidR="005B129E" w:rsidRPr="005B129E">
        <w:rPr>
          <w:sz w:val="28"/>
          <w:szCs w:val="28"/>
        </w:rPr>
        <w:t xml:space="preserve">EXCLUSIVE RIGHT OF BURIAL </w:t>
      </w:r>
    </w:p>
    <w:p w14:paraId="6A09853D" w14:textId="77777777" w:rsidR="005B129E" w:rsidRPr="005B129E" w:rsidRDefault="005B129E" w:rsidP="005B129E">
      <w:pPr>
        <w:jc w:val="center"/>
        <w:rPr>
          <w:sz w:val="28"/>
          <w:szCs w:val="28"/>
        </w:rPr>
      </w:pPr>
      <w:r w:rsidRPr="005B129E">
        <w:rPr>
          <w:sz w:val="28"/>
          <w:szCs w:val="28"/>
        </w:rPr>
        <w:t>FOR GRAVE/URN SPACE IN FELIXSTOWE CEMETERY</w:t>
      </w:r>
    </w:p>
    <w:p w14:paraId="6A09853E" w14:textId="77777777" w:rsidR="005B129E" w:rsidRPr="001311DB" w:rsidRDefault="005B129E" w:rsidP="005B129E">
      <w:pPr>
        <w:rPr>
          <w:sz w:val="24"/>
          <w:szCs w:val="24"/>
        </w:rPr>
      </w:pPr>
      <w:r w:rsidRPr="001311DB">
        <w:rPr>
          <w:sz w:val="24"/>
          <w:szCs w:val="24"/>
        </w:rPr>
        <w:t>PURCHASED BY:</w:t>
      </w:r>
    </w:p>
    <w:p w14:paraId="6A09853F" w14:textId="2442F1B6" w:rsidR="005B129E" w:rsidRDefault="00960829" w:rsidP="005B129E">
      <w:pPr>
        <w:rPr>
          <w:sz w:val="24"/>
          <w:szCs w:val="24"/>
        </w:rPr>
      </w:pPr>
      <w:r>
        <w:rPr>
          <w:sz w:val="24"/>
          <w:szCs w:val="24"/>
        </w:rPr>
        <w:t xml:space="preserve">TITLE &amp; </w:t>
      </w:r>
      <w:r w:rsidR="005B129E" w:rsidRPr="005B129E">
        <w:rPr>
          <w:sz w:val="24"/>
          <w:szCs w:val="24"/>
        </w:rPr>
        <w:t>NAME</w:t>
      </w:r>
      <w:proofErr w:type="gramStart"/>
      <w:r w:rsidR="005B129E">
        <w:rPr>
          <w:sz w:val="24"/>
          <w:szCs w:val="24"/>
        </w:rPr>
        <w:t>:</w:t>
      </w:r>
      <w:r w:rsidR="005B129E" w:rsidRPr="005B129E">
        <w:rPr>
          <w:sz w:val="24"/>
          <w:szCs w:val="24"/>
        </w:rPr>
        <w:t xml:space="preserve"> </w:t>
      </w:r>
      <w:r w:rsidR="005B129E">
        <w:rPr>
          <w:sz w:val="24"/>
          <w:szCs w:val="24"/>
        </w:rPr>
        <w:t>.</w:t>
      </w:r>
      <w:proofErr w:type="gramEnd"/>
      <w:r w:rsidR="005B129E" w:rsidRPr="005B129E">
        <w:rPr>
          <w:sz w:val="24"/>
          <w:szCs w:val="24"/>
        </w:rPr>
        <w:t>……………………………………</w:t>
      </w:r>
      <w:r w:rsidR="005B129E">
        <w:rPr>
          <w:sz w:val="24"/>
          <w:szCs w:val="24"/>
        </w:rPr>
        <w:t>.</w:t>
      </w:r>
      <w:r w:rsidR="005B129E" w:rsidRPr="005B129E">
        <w:rPr>
          <w:sz w:val="24"/>
          <w:szCs w:val="24"/>
        </w:rPr>
        <w:t>………………………………………………………………………………</w:t>
      </w:r>
    </w:p>
    <w:p w14:paraId="6A098540" w14:textId="77777777"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6A098541" w14:textId="77777777"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6A098542" w14:textId="77777777"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6A098543" w14:textId="77777777" w:rsidR="001311DB" w:rsidRDefault="001311DB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6A098544" w14:textId="77777777" w:rsidR="001311DB" w:rsidRDefault="001311DB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6A098545" w14:textId="77777777" w:rsidR="005B129E" w:rsidRDefault="005B129E" w:rsidP="005B129E">
      <w:pPr>
        <w:tabs>
          <w:tab w:val="left" w:pos="1134"/>
        </w:tabs>
        <w:rPr>
          <w:sz w:val="24"/>
          <w:szCs w:val="24"/>
        </w:rPr>
      </w:pPr>
    </w:p>
    <w:p w14:paraId="6A098546" w14:textId="77777777"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……………………………………………………. DATE: …………………………………………………………</w:t>
      </w:r>
    </w:p>
    <w:p w14:paraId="6A098547" w14:textId="77777777" w:rsidR="00E67391" w:rsidRDefault="00E67391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SITUATION OF GRAVE/URN SPACE: ………………………………………………………………………………………</w:t>
      </w:r>
    </w:p>
    <w:p w14:paraId="6A098548" w14:textId="77777777" w:rsidR="001311DB" w:rsidRDefault="005B129E" w:rsidP="001311DB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r w:rsidR="00C57144">
        <w:rPr>
          <w:sz w:val="24"/>
          <w:szCs w:val="24"/>
        </w:rPr>
        <w:t>of</w:t>
      </w:r>
      <w:r w:rsidR="001311DB">
        <w:rPr>
          <w:sz w:val="24"/>
          <w:szCs w:val="24"/>
        </w:rPr>
        <w:t xml:space="preserve"> Exclusive right of Burial</w:t>
      </w:r>
    </w:p>
    <w:p w14:paraId="6A098549" w14:textId="77777777" w:rsidR="005B129E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B129E">
        <w:rPr>
          <w:sz w:val="24"/>
          <w:szCs w:val="24"/>
        </w:rPr>
        <w:t>Grave/Urn Space</w:t>
      </w:r>
      <w:r w:rsidR="005B129E">
        <w:rPr>
          <w:sz w:val="24"/>
          <w:szCs w:val="24"/>
        </w:rPr>
        <w:tab/>
        <w:t>£ …………………………………</w:t>
      </w:r>
    </w:p>
    <w:p w14:paraId="6A09854A" w14:textId="77777777" w:rsidR="00C57144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4B" w14:textId="77777777" w:rsidR="00C57144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             </w:t>
      </w:r>
      <w:r>
        <w:rPr>
          <w:sz w:val="24"/>
          <w:szCs w:val="24"/>
        </w:rPr>
        <w:tab/>
        <w:t>£ …………………………………</w:t>
      </w:r>
    </w:p>
    <w:p w14:paraId="6A09854C" w14:textId="77777777" w:rsidR="00C57144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4D" w14:textId="77777777" w:rsidR="00E67391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………………………………..</w:t>
      </w:r>
    </w:p>
    <w:p w14:paraId="6A09854E" w14:textId="77777777" w:rsidR="00E67391" w:rsidRDefault="00E67391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4F" w14:textId="77777777" w:rsidR="00E67391" w:rsidRDefault="00E67391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Exclusive Right of Burial</w:t>
      </w:r>
      <w:r w:rsidR="00C5714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50</w:t>
      </w:r>
      <w:r w:rsidR="00C57144">
        <w:rPr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14:paraId="6A098550" w14:textId="77777777"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51" w14:textId="77777777"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52" w14:textId="77777777"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Paid: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6A098553" w14:textId="77777777"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54" w14:textId="77777777"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Deed of Grant Number:</w:t>
      </w:r>
      <w:r>
        <w:rPr>
          <w:sz w:val="24"/>
          <w:szCs w:val="24"/>
        </w:rPr>
        <w:tab/>
        <w:t>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A098555" w14:textId="77777777"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6A098556" w14:textId="77777777" w:rsidR="005B129E" w:rsidRPr="005B129E" w:rsidRDefault="001311DB" w:rsidP="00E67391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issue:</w:t>
      </w:r>
      <w:r>
        <w:rPr>
          <w:sz w:val="24"/>
          <w:szCs w:val="24"/>
        </w:rPr>
        <w:tab/>
        <w:t>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5B129E" w:rsidRPr="005B129E" w:rsidSect="00A47E93">
      <w:pgSz w:w="11906" w:h="16838"/>
      <w:pgMar w:top="1440" w:right="1440" w:bottom="994" w:left="1440" w:header="706" w:footer="706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29E"/>
    <w:rsid w:val="00013D99"/>
    <w:rsid w:val="001311DB"/>
    <w:rsid w:val="001C3C8A"/>
    <w:rsid w:val="005B129E"/>
    <w:rsid w:val="00931CB8"/>
    <w:rsid w:val="00960829"/>
    <w:rsid w:val="00A47E93"/>
    <w:rsid w:val="00C57144"/>
    <w:rsid w:val="00E67391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853A"/>
  <w15:docId w15:val="{10B175A1-35D9-422B-9D53-50F6E90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3" ma:contentTypeDescription="Create a new document." ma:contentTypeScope="" ma:versionID="f7b7d55ade2afb1400668e60a5d65d4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8a5c68e8861f485b55ad079f9841d182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6CD1A-C54D-4872-9B4F-B0BEB55BD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41CBC-5E37-4BAD-BDCE-0B57C1940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418E1-1191-48F6-9DA5-B46A4642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Janine Smith</cp:lastModifiedBy>
  <cp:revision>7</cp:revision>
  <cp:lastPrinted>2017-09-06T09:46:00Z</cp:lastPrinted>
  <dcterms:created xsi:type="dcterms:W3CDTF">2013-01-04T14:30:00Z</dcterms:created>
  <dcterms:modified xsi:type="dcterms:W3CDTF">2021-09-01T13:59:00Z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